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3" w:rsidRPr="00AE0693" w:rsidRDefault="00AE0693">
      <w:pPr>
        <w:rPr>
          <w:b/>
          <w:sz w:val="32"/>
        </w:rPr>
      </w:pPr>
      <w:bookmarkStart w:id="0" w:name="_GoBack"/>
      <w:r w:rsidRPr="00AE0693">
        <w:rPr>
          <w:b/>
          <w:sz w:val="32"/>
        </w:rPr>
        <w:t xml:space="preserve">ENLACE </w:t>
      </w:r>
      <w:bookmarkEnd w:id="0"/>
      <w:r w:rsidRPr="00AE0693">
        <w:rPr>
          <w:b/>
          <w:sz w:val="32"/>
        </w:rPr>
        <w:t xml:space="preserve">PARA </w:t>
      </w:r>
      <w:r>
        <w:rPr>
          <w:b/>
          <w:sz w:val="32"/>
        </w:rPr>
        <w:t xml:space="preserve"> COMPLETAR EL FORMULARIO DE </w:t>
      </w:r>
      <w:r w:rsidRPr="00AE0693">
        <w:rPr>
          <w:b/>
          <w:sz w:val="32"/>
        </w:rPr>
        <w:t>ENVIO DE</w:t>
      </w:r>
      <w:r>
        <w:rPr>
          <w:b/>
          <w:sz w:val="32"/>
        </w:rPr>
        <w:t>L</w:t>
      </w:r>
      <w:r w:rsidRPr="00AE0693">
        <w:rPr>
          <w:b/>
          <w:sz w:val="32"/>
        </w:rPr>
        <w:t xml:space="preserve"> EXPEDIENTE VIRTUAL</w:t>
      </w:r>
    </w:p>
    <w:p w:rsidR="00AE0693" w:rsidRDefault="00AE0693"/>
    <w:p w:rsidR="00C31BC6" w:rsidRDefault="00AE0693">
      <w:hyperlink r:id="rId5" w:history="1">
        <w:r w:rsidRPr="002C652E">
          <w:rPr>
            <w:rStyle w:val="Hipervnculo"/>
          </w:rPr>
          <w:t>https://docs.google.com/forms/d/e/1FAIpQLSfiVnZfv6S0utC5eJtU_3AJq-ZFE3uW5pcmWwxc090PTm-YzA/viewform</w:t>
        </w:r>
      </w:hyperlink>
    </w:p>
    <w:p w:rsidR="00AE0693" w:rsidRDefault="00AE0693"/>
    <w:p w:rsidR="00AE0693" w:rsidRDefault="00AE0693"/>
    <w:p w:rsidR="00AE0693" w:rsidRDefault="00AE0693">
      <w:r>
        <w:rPr>
          <w:noProof/>
          <w:lang w:val="es-ES"/>
        </w:rPr>
        <w:drawing>
          <wp:inline distT="0" distB="0" distL="0" distR="0" wp14:anchorId="7B33B5EC" wp14:editId="09D723E3">
            <wp:extent cx="5829935" cy="5371079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11" cy="53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>
      <w:r>
        <w:rPr>
          <w:noProof/>
          <w:lang w:val="es-ES"/>
        </w:rPr>
        <w:drawing>
          <wp:inline distT="0" distB="0" distL="0" distR="0">
            <wp:extent cx="5829935" cy="5547321"/>
            <wp:effectExtent l="0" t="0" r="1206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69" cy="55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>
      <w:r>
        <w:rPr>
          <w:noProof/>
          <w:lang w:val="es-ES"/>
        </w:rPr>
        <w:drawing>
          <wp:inline distT="0" distB="0" distL="0" distR="0">
            <wp:extent cx="5829935" cy="5481406"/>
            <wp:effectExtent l="0" t="0" r="1206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41" cy="54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p w:rsidR="00AE0693" w:rsidRDefault="00AE0693"/>
    <w:sectPr w:rsidR="00AE0693" w:rsidSect="00B20E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3"/>
    <w:rsid w:val="00AE0693"/>
    <w:rsid w:val="00B20EAE"/>
    <w:rsid w:val="00C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29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6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69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6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69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fiVnZfv6S0utC5eJtU_3AJq-ZFE3uW5pcmWwxc090PTm-YzA/viewfor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2020-12-09T23:01:00Z</dcterms:created>
  <dcterms:modified xsi:type="dcterms:W3CDTF">2020-12-09T23:08:00Z</dcterms:modified>
</cp:coreProperties>
</file>